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325" w:tblpY="-1426"/>
        <w:tblW w:w="11827" w:type="dxa"/>
        <w:tblLook w:val="04A0" w:firstRow="1" w:lastRow="0" w:firstColumn="1" w:lastColumn="0" w:noHBand="0" w:noVBand="1"/>
      </w:tblPr>
      <w:tblGrid>
        <w:gridCol w:w="2178"/>
        <w:gridCol w:w="9649"/>
      </w:tblGrid>
      <w:tr w:rsidR="005458A3" w14:paraId="6C5229AB" w14:textId="77777777" w:rsidTr="005458A3">
        <w:trPr>
          <w:trHeight w:val="4071"/>
        </w:trPr>
        <w:tc>
          <w:tcPr>
            <w:tcW w:w="2178" w:type="dxa"/>
          </w:tcPr>
          <w:p w14:paraId="717CABD4" w14:textId="77777777" w:rsidR="005458A3" w:rsidRDefault="005458A3" w:rsidP="005458A3">
            <w:pPr>
              <w:pStyle w:val="ListParagraph"/>
              <w:numPr>
                <w:ilvl w:val="0"/>
                <w:numId w:val="1"/>
              </w:numPr>
            </w:pPr>
            <w:r>
              <w:t>History of Metric System</w:t>
            </w:r>
          </w:p>
        </w:tc>
        <w:tc>
          <w:tcPr>
            <w:tcW w:w="9649" w:type="dxa"/>
          </w:tcPr>
          <w:p w14:paraId="56D8D289" w14:textId="77777777" w:rsidR="005458A3" w:rsidRDefault="005458A3" w:rsidP="005458A3">
            <w:r>
              <w:t xml:space="preserve"> </w:t>
            </w:r>
          </w:p>
          <w:p w14:paraId="5711A89C" w14:textId="77777777" w:rsidR="005458A3" w:rsidRDefault="00525CA6" w:rsidP="005458A3">
            <w:r>
              <w:t>Talk about measurement in the 1700’s.</w:t>
            </w:r>
          </w:p>
          <w:p w14:paraId="5B7E5684" w14:textId="77777777" w:rsidR="00525CA6" w:rsidRDefault="00525CA6" w:rsidP="005458A3"/>
          <w:p w14:paraId="18C9EABC" w14:textId="77777777" w:rsidR="00525CA6" w:rsidRDefault="00525CA6" w:rsidP="005458A3"/>
          <w:p w14:paraId="153EED8A" w14:textId="77777777" w:rsidR="00525CA6" w:rsidRDefault="00525CA6" w:rsidP="005458A3"/>
          <w:p w14:paraId="2A2B864D" w14:textId="77777777" w:rsidR="00525CA6" w:rsidRDefault="00525CA6" w:rsidP="005458A3">
            <w:r>
              <w:t>Measurement and metrics in the 1800’s.</w:t>
            </w:r>
          </w:p>
          <w:p w14:paraId="62CBF02B" w14:textId="77777777" w:rsidR="00525CA6" w:rsidRDefault="00525CA6" w:rsidP="005458A3"/>
          <w:p w14:paraId="44C9844D" w14:textId="77777777" w:rsidR="00525CA6" w:rsidRDefault="00525CA6" w:rsidP="005458A3"/>
          <w:p w14:paraId="01E56048" w14:textId="77777777" w:rsidR="00525CA6" w:rsidRDefault="00525CA6" w:rsidP="005458A3"/>
          <w:p w14:paraId="57AB699F" w14:textId="77777777" w:rsidR="00525CA6" w:rsidRDefault="00525CA6" w:rsidP="005458A3">
            <w:r>
              <w:t>Measurement and the US in the 1900’s.</w:t>
            </w:r>
          </w:p>
          <w:p w14:paraId="65FFCCD5" w14:textId="77777777" w:rsidR="00525CA6" w:rsidRDefault="00525CA6" w:rsidP="005458A3"/>
          <w:p w14:paraId="2161F095" w14:textId="77777777" w:rsidR="00525CA6" w:rsidRDefault="00525CA6" w:rsidP="005458A3"/>
          <w:p w14:paraId="45573881" w14:textId="77777777" w:rsidR="00525CA6" w:rsidRDefault="00525CA6" w:rsidP="005458A3"/>
          <w:p w14:paraId="3E1F856E" w14:textId="77777777" w:rsidR="005458A3" w:rsidRDefault="00525CA6" w:rsidP="005458A3">
            <w:r>
              <w:t>Measurement in the 2000’s.</w:t>
            </w:r>
          </w:p>
          <w:p w14:paraId="5A4E9B42" w14:textId="77777777" w:rsidR="005458A3" w:rsidRDefault="005458A3" w:rsidP="005458A3"/>
          <w:p w14:paraId="14A72C10" w14:textId="77777777" w:rsidR="005458A3" w:rsidRDefault="005458A3" w:rsidP="005458A3"/>
        </w:tc>
      </w:tr>
      <w:tr w:rsidR="005458A3" w14:paraId="53368E34" w14:textId="77777777" w:rsidTr="005458A3">
        <w:trPr>
          <w:trHeight w:val="4071"/>
        </w:trPr>
        <w:tc>
          <w:tcPr>
            <w:tcW w:w="2178" w:type="dxa"/>
          </w:tcPr>
          <w:p w14:paraId="22EBB1B7" w14:textId="0EA1F28F" w:rsidR="00884D86" w:rsidRDefault="00884D86" w:rsidP="005458A3">
            <w:r>
              <w:t>2.  What are the main measurements that can be used with each of the metric prefixes?</w:t>
            </w:r>
          </w:p>
          <w:p w14:paraId="470D7220" w14:textId="77777777" w:rsidR="00884D86" w:rsidRDefault="00884D86" w:rsidP="005458A3"/>
          <w:p w14:paraId="69E01BC0" w14:textId="77777777" w:rsidR="00884D86" w:rsidRDefault="00884D86" w:rsidP="005458A3"/>
          <w:p w14:paraId="559584B1" w14:textId="77777777" w:rsidR="00884D86" w:rsidRDefault="00884D86" w:rsidP="005458A3"/>
          <w:p w14:paraId="64106260" w14:textId="77777777" w:rsidR="00884D86" w:rsidRDefault="00884D86" w:rsidP="005458A3"/>
          <w:p w14:paraId="639AE22D" w14:textId="77777777" w:rsidR="00884D86" w:rsidRDefault="00884D86" w:rsidP="005458A3"/>
          <w:p w14:paraId="27156661" w14:textId="0D3CDC8E" w:rsidR="005458A3" w:rsidRDefault="005458A3" w:rsidP="005458A3"/>
        </w:tc>
        <w:tc>
          <w:tcPr>
            <w:tcW w:w="9649" w:type="dxa"/>
          </w:tcPr>
          <w:p w14:paraId="0EFE0F43" w14:textId="77777777" w:rsidR="00884D86" w:rsidRDefault="00884D86" w:rsidP="00884D86">
            <w:r>
              <w:t xml:space="preserve">What does a gram measure?  </w:t>
            </w:r>
          </w:p>
          <w:p w14:paraId="439C383C" w14:textId="77777777" w:rsidR="00884D86" w:rsidRDefault="00884D86" w:rsidP="00884D86"/>
          <w:p w14:paraId="5B2626CB" w14:textId="77777777" w:rsidR="00884D86" w:rsidRDefault="00884D86" w:rsidP="00884D86"/>
          <w:p w14:paraId="61AB2125" w14:textId="77777777" w:rsidR="00884D86" w:rsidRDefault="00884D86" w:rsidP="00884D86">
            <w:r>
              <w:t>What do you use in science class to measure a gram?</w:t>
            </w:r>
          </w:p>
          <w:p w14:paraId="7D237BC1" w14:textId="77777777" w:rsidR="00884D86" w:rsidRDefault="00884D86" w:rsidP="00884D86"/>
          <w:p w14:paraId="554F89DB" w14:textId="77777777" w:rsidR="00884D86" w:rsidRDefault="00884D86" w:rsidP="00884D86"/>
          <w:p w14:paraId="67688261" w14:textId="77777777" w:rsidR="00884D86" w:rsidRDefault="00884D86" w:rsidP="00884D86">
            <w:r>
              <w:t xml:space="preserve">What does a meter measure?  </w:t>
            </w:r>
          </w:p>
          <w:p w14:paraId="2F5EABB1" w14:textId="77777777" w:rsidR="00884D86" w:rsidRDefault="00884D86" w:rsidP="00884D86"/>
          <w:p w14:paraId="5DED60B8" w14:textId="77777777" w:rsidR="00884D86" w:rsidRDefault="00884D86" w:rsidP="00884D86"/>
          <w:p w14:paraId="76A44E41" w14:textId="77777777" w:rsidR="00884D86" w:rsidRDefault="00884D86" w:rsidP="00884D86">
            <w:r>
              <w:t>What do you use in science class to measure a meter?</w:t>
            </w:r>
          </w:p>
          <w:p w14:paraId="185B0488" w14:textId="77777777" w:rsidR="00884D86" w:rsidRDefault="00884D86" w:rsidP="00884D86"/>
          <w:p w14:paraId="76C9A50D" w14:textId="77777777" w:rsidR="00884D86" w:rsidRDefault="00884D86" w:rsidP="00884D86"/>
          <w:p w14:paraId="30CDE726" w14:textId="77777777" w:rsidR="00884D86" w:rsidRDefault="00884D86" w:rsidP="00884D86">
            <w:r>
              <w:t>What does a liter measure?</w:t>
            </w:r>
          </w:p>
          <w:p w14:paraId="6629675B" w14:textId="77777777" w:rsidR="00884D86" w:rsidRDefault="00884D86" w:rsidP="00884D86"/>
          <w:p w14:paraId="5D6F03FF" w14:textId="77777777" w:rsidR="00884D86" w:rsidRDefault="00884D86" w:rsidP="00884D86"/>
          <w:p w14:paraId="06F923BC" w14:textId="77777777" w:rsidR="00884D86" w:rsidRDefault="00884D86" w:rsidP="00884D86">
            <w:r>
              <w:t>What do you use in science class to measure a liter in science?</w:t>
            </w:r>
          </w:p>
          <w:p w14:paraId="1FF9F4F1" w14:textId="77777777" w:rsidR="005458A3" w:rsidRDefault="005458A3" w:rsidP="00884D86"/>
        </w:tc>
      </w:tr>
      <w:tr w:rsidR="005458A3" w14:paraId="2A0AB97D" w14:textId="77777777" w:rsidTr="00884D86">
        <w:trPr>
          <w:trHeight w:val="622"/>
        </w:trPr>
        <w:tc>
          <w:tcPr>
            <w:tcW w:w="2178" w:type="dxa"/>
          </w:tcPr>
          <w:p w14:paraId="6EFA33C2" w14:textId="15AB2BDA" w:rsidR="005458A3" w:rsidRDefault="00884D86" w:rsidP="005458A3">
            <w:r>
              <w:t>3.   How does the metric system work?</w:t>
            </w:r>
          </w:p>
        </w:tc>
        <w:tc>
          <w:tcPr>
            <w:tcW w:w="9649" w:type="dxa"/>
          </w:tcPr>
          <w:p w14:paraId="2231D028" w14:textId="77777777" w:rsidR="00884D86" w:rsidRDefault="00884D86" w:rsidP="00884D86">
            <w:r>
              <w:t>What are the prefixes and what do they stand for?</w:t>
            </w:r>
          </w:p>
          <w:p w14:paraId="6C0B5AF5" w14:textId="77777777" w:rsidR="00884D86" w:rsidRDefault="00884D86" w:rsidP="00884D86"/>
          <w:p w14:paraId="0AAD4D56" w14:textId="77777777" w:rsidR="00884D86" w:rsidRDefault="00884D86" w:rsidP="00884D86"/>
          <w:p w14:paraId="357C981C" w14:textId="77777777" w:rsidR="00884D86" w:rsidRDefault="00884D86" w:rsidP="00884D86">
            <w:r>
              <w:t>What is a way to remember the prefixes?</w:t>
            </w:r>
          </w:p>
          <w:p w14:paraId="07E44909" w14:textId="77777777" w:rsidR="00884D86" w:rsidRDefault="00884D86" w:rsidP="00884D86"/>
          <w:p w14:paraId="5BD29018" w14:textId="77777777" w:rsidR="00884D86" w:rsidRDefault="00884D86" w:rsidP="00884D86"/>
          <w:p w14:paraId="37EEE0E8" w14:textId="77777777" w:rsidR="00884D86" w:rsidRDefault="00884D86" w:rsidP="00884D86">
            <w:r>
              <w:t>Which prefix is the smallest?  Which prefix is the largest?</w:t>
            </w:r>
          </w:p>
          <w:p w14:paraId="6236E53E" w14:textId="77777777" w:rsidR="00884D86" w:rsidRDefault="00884D86" w:rsidP="00884D86"/>
          <w:p w14:paraId="6F0567DE" w14:textId="77777777" w:rsidR="00884D86" w:rsidRDefault="00884D86" w:rsidP="00884D86"/>
          <w:p w14:paraId="1EDC8B76" w14:textId="77777777" w:rsidR="00884D86" w:rsidRDefault="00884D86" w:rsidP="00884D86">
            <w:r>
              <w:t>How do you convert</w:t>
            </w:r>
          </w:p>
          <w:p w14:paraId="3C88A6D8" w14:textId="77777777" w:rsidR="00884D86" w:rsidRDefault="00884D86" w:rsidP="00884D86"/>
          <w:p w14:paraId="61758ED9" w14:textId="77777777" w:rsidR="00884D86" w:rsidRDefault="00884D86" w:rsidP="00884D86"/>
          <w:p w14:paraId="75F607A0" w14:textId="77777777" w:rsidR="00884D86" w:rsidRDefault="00884D86" w:rsidP="00884D86"/>
          <w:p w14:paraId="7A8F7B6F" w14:textId="77777777" w:rsidR="00884D86" w:rsidRDefault="00884D86" w:rsidP="00884D86"/>
          <w:p w14:paraId="3D6EA284" w14:textId="0DDEEF22" w:rsidR="00884D86" w:rsidRDefault="00884D86" w:rsidP="00884D86">
            <w:r>
              <w:t xml:space="preserve"> </w:t>
            </w:r>
          </w:p>
          <w:p w14:paraId="4E9DA0A8" w14:textId="6A50654F" w:rsidR="00884D86" w:rsidRDefault="00884D86" w:rsidP="00884D86">
            <w:r>
              <w:t>See practice sheet attached.  Practice conversions as a group.  Make sure everyone can do this.</w:t>
            </w:r>
          </w:p>
          <w:p w14:paraId="7E29F0E0" w14:textId="77777777" w:rsidR="005458A3" w:rsidRDefault="005458A3" w:rsidP="005458A3"/>
        </w:tc>
      </w:tr>
      <w:tr w:rsidR="005458A3" w14:paraId="3ECDC2A9" w14:textId="77777777" w:rsidTr="005458A3">
        <w:trPr>
          <w:trHeight w:val="7460"/>
        </w:trPr>
        <w:tc>
          <w:tcPr>
            <w:tcW w:w="2178" w:type="dxa"/>
          </w:tcPr>
          <w:p w14:paraId="787AAA7A" w14:textId="77777777" w:rsidR="005458A3" w:rsidRDefault="005458A3" w:rsidP="005458A3">
            <w:r>
              <w:lastRenderedPageBreak/>
              <w:t xml:space="preserve">4.  What are the steps to measure length, mass, </w:t>
            </w:r>
            <w:r w:rsidR="00525CA6">
              <w:t xml:space="preserve">and </w:t>
            </w:r>
            <w:r>
              <w:t>volume?</w:t>
            </w:r>
          </w:p>
        </w:tc>
        <w:tc>
          <w:tcPr>
            <w:tcW w:w="9649" w:type="dxa"/>
          </w:tcPr>
          <w:p w14:paraId="1FA4B0ED" w14:textId="77777777" w:rsidR="00884D86" w:rsidRDefault="005458A3" w:rsidP="005458A3">
            <w:r>
              <w:t xml:space="preserve">Length?  </w:t>
            </w:r>
          </w:p>
          <w:p w14:paraId="63BE30AC" w14:textId="77777777" w:rsidR="00884D86" w:rsidRDefault="00884D86" w:rsidP="005458A3"/>
          <w:p w14:paraId="125E31E5" w14:textId="77777777" w:rsidR="00884D86" w:rsidRDefault="00884D86" w:rsidP="005458A3">
            <w:bookmarkStart w:id="0" w:name="_GoBack"/>
            <w:bookmarkEnd w:id="0"/>
          </w:p>
          <w:p w14:paraId="14EB01C2" w14:textId="0C2432D1" w:rsidR="005458A3" w:rsidRDefault="005458A3" w:rsidP="005458A3">
            <w:r>
              <w:t>Practice measuring objects.</w:t>
            </w:r>
          </w:p>
          <w:p w14:paraId="16AF37A3" w14:textId="77777777" w:rsidR="005458A3" w:rsidRDefault="005458A3" w:rsidP="005458A3">
            <w:r>
              <w:t>Draw a picture to represent 1.2 cm</w:t>
            </w:r>
          </w:p>
          <w:p w14:paraId="5AF6189E" w14:textId="77777777" w:rsidR="005458A3" w:rsidRDefault="005458A3" w:rsidP="005458A3"/>
          <w:p w14:paraId="2E1B4C47" w14:textId="77777777" w:rsidR="005458A3" w:rsidRDefault="005458A3" w:rsidP="005458A3"/>
          <w:p w14:paraId="684A0254" w14:textId="77777777" w:rsidR="005458A3" w:rsidRDefault="005458A3" w:rsidP="005458A3"/>
          <w:p w14:paraId="7A4835BE" w14:textId="77777777" w:rsidR="005458A3" w:rsidRDefault="005458A3" w:rsidP="005458A3"/>
          <w:p w14:paraId="3F42A313" w14:textId="77777777" w:rsidR="005458A3" w:rsidRDefault="005458A3" w:rsidP="005458A3">
            <w:r>
              <w:t>Draw a picture to represent 25mm</w:t>
            </w:r>
          </w:p>
          <w:p w14:paraId="7A76DCDA" w14:textId="77777777" w:rsidR="005458A3" w:rsidRDefault="005458A3" w:rsidP="005458A3"/>
          <w:p w14:paraId="3D0385F1" w14:textId="77777777" w:rsidR="005458A3" w:rsidRDefault="005458A3" w:rsidP="005458A3"/>
          <w:p w14:paraId="4B363402" w14:textId="77777777" w:rsidR="005458A3" w:rsidRDefault="005458A3" w:rsidP="005458A3"/>
          <w:p w14:paraId="7976192C" w14:textId="77777777" w:rsidR="005458A3" w:rsidRDefault="005458A3" w:rsidP="005458A3"/>
          <w:p w14:paraId="42B0B521" w14:textId="77777777" w:rsidR="005458A3" w:rsidRDefault="005458A3" w:rsidP="005458A3">
            <w:r>
              <w:t>Draw a picture to represent 3.25cm</w:t>
            </w:r>
          </w:p>
          <w:p w14:paraId="10218E7B" w14:textId="77777777" w:rsidR="005458A3" w:rsidRDefault="005458A3" w:rsidP="005458A3"/>
          <w:p w14:paraId="7263AFD7" w14:textId="77777777" w:rsidR="005458A3" w:rsidRDefault="005458A3" w:rsidP="005458A3"/>
          <w:p w14:paraId="755DBCEB" w14:textId="77777777" w:rsidR="005458A3" w:rsidRDefault="005458A3" w:rsidP="005458A3"/>
          <w:p w14:paraId="28258047" w14:textId="77777777" w:rsidR="005458A3" w:rsidRDefault="005458A3" w:rsidP="005458A3">
            <w:r>
              <w:t>What do you do to find the mass of an object?</w:t>
            </w:r>
          </w:p>
          <w:p w14:paraId="41B6F5D7" w14:textId="77777777" w:rsidR="005458A3" w:rsidRDefault="005458A3" w:rsidP="005458A3"/>
          <w:p w14:paraId="23020EFA" w14:textId="77777777" w:rsidR="005458A3" w:rsidRDefault="005458A3" w:rsidP="005458A3"/>
          <w:p w14:paraId="21054671" w14:textId="77777777" w:rsidR="005458A3" w:rsidRDefault="005458A3" w:rsidP="005458A3"/>
          <w:p w14:paraId="626C2AAD" w14:textId="77777777" w:rsidR="005458A3" w:rsidRDefault="005458A3" w:rsidP="005458A3">
            <w:r>
              <w:t>What do you do in science classes to find the volume</w:t>
            </w:r>
          </w:p>
          <w:p w14:paraId="6AAE0F94" w14:textId="77777777" w:rsidR="005458A3" w:rsidRDefault="005458A3" w:rsidP="005458A3">
            <w:pPr>
              <w:pStyle w:val="ListParagraph"/>
              <w:numPr>
                <w:ilvl w:val="0"/>
                <w:numId w:val="2"/>
              </w:numPr>
            </w:pPr>
            <w:r>
              <w:t>Use appropriate graduated cylinder</w:t>
            </w:r>
          </w:p>
          <w:p w14:paraId="32988DB6" w14:textId="77777777" w:rsidR="005458A3" w:rsidRDefault="005458A3" w:rsidP="005458A3">
            <w:pPr>
              <w:pStyle w:val="ListParagraph"/>
              <w:numPr>
                <w:ilvl w:val="0"/>
                <w:numId w:val="2"/>
              </w:numPr>
            </w:pPr>
            <w:r>
              <w:t>Fill with liquid</w:t>
            </w:r>
          </w:p>
          <w:p w14:paraId="21815D01" w14:textId="77777777" w:rsidR="005458A3" w:rsidRDefault="005458A3" w:rsidP="005458A3">
            <w:pPr>
              <w:pStyle w:val="ListParagraph"/>
              <w:numPr>
                <w:ilvl w:val="0"/>
                <w:numId w:val="2"/>
              </w:numPr>
            </w:pPr>
            <w:r>
              <w:t>Bend down to eye level</w:t>
            </w:r>
          </w:p>
          <w:p w14:paraId="7AD9B9B0" w14:textId="77777777" w:rsidR="005458A3" w:rsidRDefault="005458A3" w:rsidP="005458A3">
            <w:pPr>
              <w:pStyle w:val="ListParagraph"/>
              <w:numPr>
                <w:ilvl w:val="0"/>
                <w:numId w:val="2"/>
              </w:numPr>
            </w:pPr>
            <w:r>
              <w:t>Look at the bottom of the curve called the meniscus</w:t>
            </w:r>
          </w:p>
          <w:p w14:paraId="0DB59C56" w14:textId="77777777" w:rsidR="005458A3" w:rsidRDefault="005458A3" w:rsidP="005458A3">
            <w:r>
              <w:t xml:space="preserve">     </w:t>
            </w:r>
          </w:p>
          <w:p w14:paraId="0B3B4B6A" w14:textId="77777777" w:rsidR="005458A3" w:rsidRDefault="005458A3" w:rsidP="005458A3">
            <w:r>
              <w:t xml:space="preserve">     Ask for more practice with practice sheets.</w:t>
            </w:r>
          </w:p>
          <w:p w14:paraId="7CC8CF83" w14:textId="77777777" w:rsidR="005458A3" w:rsidRDefault="005458A3" w:rsidP="005458A3"/>
        </w:tc>
      </w:tr>
      <w:tr w:rsidR="005458A3" w14:paraId="5A239BB3" w14:textId="77777777" w:rsidTr="005458A3">
        <w:trPr>
          <w:trHeight w:val="149"/>
        </w:trPr>
        <w:tc>
          <w:tcPr>
            <w:tcW w:w="2178" w:type="dxa"/>
          </w:tcPr>
          <w:p w14:paraId="76B1A0C9" w14:textId="77777777" w:rsidR="005458A3" w:rsidRDefault="005458A3" w:rsidP="005458A3">
            <w:r>
              <w:t>5.  What customary units are about the same as the main metric units?</w:t>
            </w:r>
          </w:p>
        </w:tc>
        <w:tc>
          <w:tcPr>
            <w:tcW w:w="9649" w:type="dxa"/>
          </w:tcPr>
          <w:p w14:paraId="17724598" w14:textId="77777777" w:rsidR="005458A3" w:rsidRDefault="005458A3" w:rsidP="005458A3">
            <w:r>
              <w:t>Gram</w:t>
            </w:r>
          </w:p>
          <w:p w14:paraId="15E49464" w14:textId="77777777" w:rsidR="005458A3" w:rsidRDefault="005458A3" w:rsidP="005458A3"/>
          <w:p w14:paraId="7D1D6E55" w14:textId="77777777" w:rsidR="005458A3" w:rsidRDefault="005458A3" w:rsidP="005458A3"/>
          <w:p w14:paraId="6D1EA0F2" w14:textId="77777777" w:rsidR="005458A3" w:rsidRDefault="005458A3" w:rsidP="005458A3">
            <w:r>
              <w:t>Meter</w:t>
            </w:r>
          </w:p>
          <w:p w14:paraId="4B115DAC" w14:textId="77777777" w:rsidR="005458A3" w:rsidRDefault="005458A3" w:rsidP="005458A3"/>
          <w:p w14:paraId="74436FC4" w14:textId="77777777" w:rsidR="005458A3" w:rsidRDefault="005458A3" w:rsidP="005458A3">
            <w:r>
              <w:t>Liter</w:t>
            </w:r>
          </w:p>
        </w:tc>
      </w:tr>
      <w:tr w:rsidR="005458A3" w14:paraId="1F3DA84A" w14:textId="77777777" w:rsidTr="00FE10EA">
        <w:trPr>
          <w:trHeight w:val="530"/>
        </w:trPr>
        <w:tc>
          <w:tcPr>
            <w:tcW w:w="2178" w:type="dxa"/>
          </w:tcPr>
          <w:p w14:paraId="231918A4" w14:textId="77777777" w:rsidR="005458A3" w:rsidRDefault="005458A3" w:rsidP="005458A3">
            <w:pPr>
              <w:pStyle w:val="ListParagraph"/>
              <w:numPr>
                <w:ilvl w:val="0"/>
                <w:numId w:val="4"/>
              </w:numPr>
            </w:pPr>
            <w:r>
              <w:t xml:space="preserve"> Why do we have to learn the metric system?</w:t>
            </w:r>
          </w:p>
          <w:p w14:paraId="14D313A9" w14:textId="77777777" w:rsidR="005458A3" w:rsidRDefault="005458A3" w:rsidP="005458A3"/>
          <w:p w14:paraId="00A60A33" w14:textId="77777777" w:rsidR="005458A3" w:rsidRDefault="005458A3" w:rsidP="005458A3">
            <w:pPr>
              <w:ind w:left="360"/>
            </w:pPr>
            <w:r>
              <w:t>Which countries do not use it?</w:t>
            </w:r>
          </w:p>
          <w:p w14:paraId="7CE1E4CC" w14:textId="77777777" w:rsidR="005458A3" w:rsidRDefault="005458A3" w:rsidP="005458A3">
            <w:pPr>
              <w:ind w:left="360"/>
            </w:pPr>
          </w:p>
          <w:p w14:paraId="01134EA4" w14:textId="77777777" w:rsidR="005458A3" w:rsidRDefault="005458A3" w:rsidP="005458A3">
            <w:pPr>
              <w:ind w:left="360"/>
            </w:pPr>
            <w:r>
              <w:t>Which countries do use it?</w:t>
            </w:r>
          </w:p>
          <w:p w14:paraId="5CBC9137" w14:textId="77777777" w:rsidR="005458A3" w:rsidRDefault="005458A3" w:rsidP="005458A3"/>
          <w:p w14:paraId="491BC831" w14:textId="77777777" w:rsidR="005458A3" w:rsidRDefault="005458A3" w:rsidP="005458A3">
            <w:r>
              <w:t xml:space="preserve">      Your opinion?    </w:t>
            </w:r>
          </w:p>
          <w:p w14:paraId="49DBE39B" w14:textId="77777777" w:rsidR="005458A3" w:rsidRDefault="005458A3" w:rsidP="005458A3"/>
        </w:tc>
        <w:tc>
          <w:tcPr>
            <w:tcW w:w="9649" w:type="dxa"/>
          </w:tcPr>
          <w:p w14:paraId="13B7890D" w14:textId="77777777" w:rsidR="005458A3" w:rsidRDefault="005458A3" w:rsidP="005458A3">
            <w:r>
              <w:t>Why?</w:t>
            </w:r>
          </w:p>
          <w:p w14:paraId="0311861A" w14:textId="77777777" w:rsidR="005458A3" w:rsidRDefault="005458A3" w:rsidP="005458A3"/>
          <w:p w14:paraId="525246C5" w14:textId="77777777" w:rsidR="005458A3" w:rsidRDefault="005458A3" w:rsidP="005458A3"/>
          <w:p w14:paraId="3971DDAB" w14:textId="77777777" w:rsidR="005458A3" w:rsidRDefault="005458A3" w:rsidP="005458A3"/>
          <w:p w14:paraId="6051BB64" w14:textId="77777777" w:rsidR="00525CA6" w:rsidRDefault="00525CA6" w:rsidP="005458A3"/>
          <w:p w14:paraId="3A8ED61A" w14:textId="77777777" w:rsidR="00525CA6" w:rsidRDefault="00525CA6" w:rsidP="005458A3"/>
          <w:p w14:paraId="14B87711" w14:textId="77777777" w:rsidR="005458A3" w:rsidRDefault="005458A3" w:rsidP="005458A3">
            <w:r>
              <w:t>Who?</w:t>
            </w:r>
          </w:p>
          <w:p w14:paraId="03BC95EE" w14:textId="77777777" w:rsidR="005458A3" w:rsidRDefault="005458A3" w:rsidP="005458A3"/>
          <w:p w14:paraId="74D07B43" w14:textId="77777777" w:rsidR="005458A3" w:rsidRDefault="005458A3" w:rsidP="005458A3"/>
          <w:p w14:paraId="7D15B531" w14:textId="77777777" w:rsidR="005458A3" w:rsidRDefault="005458A3" w:rsidP="005458A3">
            <w:r>
              <w:t>Who?</w:t>
            </w:r>
          </w:p>
          <w:p w14:paraId="44D522BE" w14:textId="77777777" w:rsidR="005458A3" w:rsidRDefault="005458A3" w:rsidP="005458A3"/>
          <w:p w14:paraId="3FA2BC4C" w14:textId="77777777" w:rsidR="005458A3" w:rsidRDefault="005458A3" w:rsidP="005458A3"/>
          <w:p w14:paraId="611E9150" w14:textId="77777777" w:rsidR="00525CA6" w:rsidRDefault="00525CA6" w:rsidP="005458A3"/>
          <w:p w14:paraId="6CB9A4DE" w14:textId="77777777" w:rsidR="005458A3" w:rsidRDefault="005458A3" w:rsidP="005458A3">
            <w:r>
              <w:t>Should the US change why or why not?</w:t>
            </w:r>
          </w:p>
          <w:p w14:paraId="28F6CDB0" w14:textId="77777777" w:rsidR="005458A3" w:rsidRDefault="005458A3" w:rsidP="005458A3"/>
        </w:tc>
      </w:tr>
    </w:tbl>
    <w:p w14:paraId="1B6DE013" w14:textId="77777777" w:rsidR="00983BC6" w:rsidRDefault="00983BC6"/>
    <w:sectPr w:rsidR="00983BC6" w:rsidSect="00FE10EA">
      <w:pgSz w:w="12240" w:h="15840"/>
      <w:pgMar w:top="720" w:right="792" w:bottom="864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C57"/>
    <w:multiLevelType w:val="hybridMultilevel"/>
    <w:tmpl w:val="820C8D6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B03A1F"/>
    <w:multiLevelType w:val="hybridMultilevel"/>
    <w:tmpl w:val="2C0AEA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2E4AE6"/>
    <w:multiLevelType w:val="hybridMultilevel"/>
    <w:tmpl w:val="477A79DE"/>
    <w:lvl w:ilvl="0" w:tplc="C4EC140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>
    <w:nsid w:val="7CAD49EF"/>
    <w:multiLevelType w:val="multilevel"/>
    <w:tmpl w:val="B642B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40" w:hanging="360"/>
      </w:pPr>
    </w:lvl>
    <w:lvl w:ilvl="2">
      <w:start w:val="1"/>
      <w:numFmt w:val="lowerRoman"/>
      <w:lvlText w:val="%3."/>
      <w:lvlJc w:val="right"/>
      <w:pPr>
        <w:ind w:left="2060" w:hanging="180"/>
      </w:pPr>
    </w:lvl>
    <w:lvl w:ilvl="3">
      <w:start w:val="1"/>
      <w:numFmt w:val="decimal"/>
      <w:lvlText w:val="%4."/>
      <w:lvlJc w:val="left"/>
      <w:pPr>
        <w:ind w:left="2780" w:hanging="360"/>
      </w:pPr>
    </w:lvl>
    <w:lvl w:ilvl="4">
      <w:start w:val="1"/>
      <w:numFmt w:val="lowerLetter"/>
      <w:lvlText w:val="%5."/>
      <w:lvlJc w:val="left"/>
      <w:pPr>
        <w:ind w:left="3500" w:hanging="360"/>
      </w:pPr>
    </w:lvl>
    <w:lvl w:ilvl="5">
      <w:start w:val="1"/>
      <w:numFmt w:val="lowerRoman"/>
      <w:lvlText w:val="%6."/>
      <w:lvlJc w:val="right"/>
      <w:pPr>
        <w:ind w:left="4220" w:hanging="180"/>
      </w:pPr>
    </w:lvl>
    <w:lvl w:ilvl="6">
      <w:start w:val="1"/>
      <w:numFmt w:val="decimal"/>
      <w:lvlText w:val="%7."/>
      <w:lvlJc w:val="left"/>
      <w:pPr>
        <w:ind w:left="4940" w:hanging="360"/>
      </w:pPr>
    </w:lvl>
    <w:lvl w:ilvl="7">
      <w:start w:val="1"/>
      <w:numFmt w:val="lowerLetter"/>
      <w:lvlText w:val="%8."/>
      <w:lvlJc w:val="left"/>
      <w:pPr>
        <w:ind w:left="5660" w:hanging="360"/>
      </w:pPr>
    </w:lvl>
    <w:lvl w:ilvl="8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8A3"/>
    <w:rsid w:val="00525CA6"/>
    <w:rsid w:val="005458A3"/>
    <w:rsid w:val="00884D86"/>
    <w:rsid w:val="008A747B"/>
    <w:rsid w:val="00983BC6"/>
    <w:rsid w:val="00A84001"/>
    <w:rsid w:val="00B720F4"/>
    <w:rsid w:val="00C822C5"/>
    <w:rsid w:val="00E027D3"/>
    <w:rsid w:val="00FE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5655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5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5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244</Words>
  <Characters>1397</Characters>
  <Application>Microsoft Macintosh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</dc:creator>
  <cp:keywords/>
  <dc:description/>
  <cp:lastModifiedBy>MTSD</cp:lastModifiedBy>
  <cp:revision>2</cp:revision>
  <cp:lastPrinted>2014-09-21T17:53:00Z</cp:lastPrinted>
  <dcterms:created xsi:type="dcterms:W3CDTF">2014-09-10T13:12:00Z</dcterms:created>
  <dcterms:modified xsi:type="dcterms:W3CDTF">2015-09-15T01:46:00Z</dcterms:modified>
</cp:coreProperties>
</file>